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E05590" w:rsidRPr="001F143C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F143C">
        <w:rPr>
          <w:rFonts w:ascii="Times New Roman" w:hAnsi="Times New Roman" w:cs="Times New Roman"/>
          <w:color w:val="C00000"/>
          <w:sz w:val="28"/>
          <w:szCs w:val="28"/>
        </w:rPr>
        <w:t xml:space="preserve">           </w:t>
      </w:r>
      <w:r w:rsidRPr="001F143C">
        <w:rPr>
          <w:color w:val="C00000"/>
        </w:rPr>
        <w:t xml:space="preserve"> </w:t>
      </w:r>
      <w:r w:rsidR="001F143C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Мақсаты: </w:t>
      </w:r>
      <w:r w:rsidR="001F143C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алалармен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бірге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қысқы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ойын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сауық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атауларын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бекіту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;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қимыл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қозғалыс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тарын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дамыту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ойын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сауықтарға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қатысуға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деген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ынта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ықласын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қызығушылығын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ояту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салауаттылыққа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тәрбиелеу</w:t>
      </w:r>
      <w:r w:rsidRPr="001F14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E05590" w:rsidRPr="00774482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744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Көрнекілі</w:t>
      </w:r>
      <w:r w:rsidRPr="007744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</w:t>
      </w:r>
      <w:r w:rsidRPr="007744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</w:t>
      </w:r>
      <w:r w:rsidRPr="007744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құралдар</w:t>
      </w:r>
      <w:r w:rsidRPr="0077448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7744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хоккей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таяқшасы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доптар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кедергілер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жасанды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қар,шаңғы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таяқшасы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шаңғы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аяқ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киімі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E05590" w:rsidRPr="00774482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Уақытты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мол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бөлеміз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,</w:t>
      </w:r>
    </w:p>
    <w:p w:rsidR="00E05590" w:rsidRPr="00774482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Қыс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қызығын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көреміз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.</w:t>
      </w:r>
    </w:p>
    <w:p w:rsidR="00E05590" w:rsidRPr="00774482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Сары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аязға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шыңдалып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,</w:t>
      </w:r>
    </w:p>
    <w:p w:rsidR="00E05590" w:rsidRPr="00774482" w:rsidP="00E055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Шымыр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болар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денеміз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.</w:t>
      </w:r>
    </w:p>
    <w:p w:rsidR="00FB38DC" w:rsidRPr="00774482" w:rsidP="00A71AB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1-ші команда: </w:t>
      </w:r>
      <w:r w:rsidRPr="00774482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Аққала командасы.</w:t>
      </w:r>
    </w:p>
    <w:p w:rsidR="005B0446" w:rsidRPr="00774482" w:rsidP="00A71AB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2-ші команда </w:t>
      </w:r>
      <w:r w:rsidR="00B56439">
        <w:rPr>
          <w:rFonts w:ascii="Times New Roman" w:hAnsi="Times New Roman" w:cs="Times New Roman"/>
          <w:color w:val="002060"/>
          <w:sz w:val="28"/>
          <w:szCs w:val="28"/>
          <w:lang w:val="kk-KZ"/>
        </w:rPr>
        <w:t>Аяз аталар</w:t>
      </w:r>
      <w:r w:rsidRPr="0077448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командасы.</w:t>
      </w:r>
    </w:p>
    <w:p w:rsidR="009E6C6F" w:rsidP="00A71A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1AB9" w:rsidRPr="00774482" w:rsidP="00A71AB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</w:t>
      </w: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>Әуен бойынша жаттығу жасау.</w:t>
      </w:r>
    </w:p>
    <w:p w:rsidR="00A71AB9" w:rsidRPr="00774482" w:rsidP="00A71AB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</w:t>
      </w: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Жарайсындар балалар </w:t>
      </w:r>
      <w:r w:rsidR="00B56439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әрі </w:t>
      </w:r>
      <w:r w:rsidRPr="00774482">
        <w:rPr>
          <w:rFonts w:ascii="Times New Roman" w:hAnsi="Times New Roman" w:cs="Times New Roman"/>
          <w:color w:val="FF0000"/>
          <w:sz w:val="28"/>
          <w:szCs w:val="28"/>
          <w:lang w:val="kk-KZ"/>
        </w:rPr>
        <w:t>қарай сайысымызды бастаймыз.</w:t>
      </w:r>
    </w:p>
    <w:p w:rsidR="00E05590" w:rsidRPr="00774482" w:rsidP="00E055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05590">
        <w:rPr>
          <w:rFonts w:ascii="Times New Roman" w:hAnsi="Times New Roman" w:cs="Times New Roman"/>
          <w:color w:val="C00000"/>
          <w:sz w:val="28"/>
          <w:szCs w:val="28"/>
          <w:lang w:val="kk-KZ"/>
        </w:rPr>
        <w:t>«Кім шапшаң»</w:t>
      </w:r>
      <w:r w:rsidRPr="00E05590" w:rsidR="005D32A2">
        <w:rPr>
          <w:rFonts w:ascii="Times New Roman" w:hAnsi="Times New Roman" w:cs="Times New Roman"/>
          <w:color w:val="C00000"/>
          <w:sz w:val="28"/>
          <w:szCs w:val="28"/>
          <w:lang w:val="kk-KZ"/>
        </w:rPr>
        <w:t>.</w:t>
      </w:r>
      <w:r w:rsidRPr="00E05590">
        <w:rPr>
          <w:lang w:val="kk-KZ"/>
        </w:rPr>
        <w:t xml:space="preserve"> </w:t>
      </w:r>
      <w:r w:rsidRPr="00E055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7448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«Кім жылдам»үлкен қар кесегін жасау ойын </w:t>
      </w:r>
    </w:p>
    <w:p w:rsidR="00255DDF" w:rsidRPr="00774482" w:rsidP="00E05590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74482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алаңда жатқан қар кесегін дөңгелектетіп барып келу, қай топ бірінші боп келсе сол топ жеңіске жетеді</w:t>
      </w:r>
    </w:p>
    <w:p w:rsidR="00E05590" w:rsidRPr="00774482" w:rsidP="00E0559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E05590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kk-KZ" w:eastAsia="ru-RU"/>
        </w:rPr>
        <w:t>«Кім епті»</w:t>
      </w:r>
      <w:r w:rsidRPr="00E05590">
        <w:rPr>
          <w:rFonts w:ascii="Times New Roman" w:eastAsia="Times New Roman" w:hAnsi="Times New Roman" w:cs="Times New Roman"/>
          <w:color w:val="C00000"/>
          <w:sz w:val="28"/>
          <w:szCs w:val="28"/>
          <w:lang w:val="kk-KZ" w:eastAsia="ru-RU"/>
        </w:rPr>
        <w:t> 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шаңғы тебу. </w:t>
      </w:r>
    </w:p>
    <w:p w:rsidR="00C52E29" w:rsidRPr="00774482" w:rsidP="00E05590">
      <w:pPr>
        <w:pStyle w:val="ListParagraph"/>
        <w:spacing w:after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Тізбекте тұрған әр  бала шаңғыны аяғяна киіп,к белгіленген жерге барып келеді.Келесі балаға береді.</w:t>
      </w:r>
    </w:p>
    <w:p w:rsidR="00E05590" w:rsidRPr="00774482" w:rsidP="00E05590">
      <w:pPr>
        <w:pStyle w:val="ListParagraph"/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05590" w:rsidRPr="00774482" w:rsidP="00E05590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E0559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E055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«</w:t>
      </w:r>
      <w:r w:rsidRPr="00E05590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kk-KZ" w:eastAsia="ru-RU"/>
        </w:rPr>
        <w:t>Хоккей қақпасыннан өкізу</w:t>
      </w:r>
      <w:r w:rsidRPr="00774482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»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 </w:t>
      </w:r>
      <w:r w:rsidRPr="0077448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kk-KZ" w:eastAsia="ru-RU"/>
        </w:rPr>
        <w:t>ойыны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. </w:t>
      </w:r>
    </w:p>
    <w:p w:rsidR="00E05590" w:rsidRPr="00774482" w:rsidP="005B0446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774482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шарты:</w:t>
      </w:r>
      <w:r w:rsidRPr="005B0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774482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балалар хоккей таяқшасымен допты хоккей қақпасынан өткізеді келе жатқанда допты қолына алып келеді.</w:t>
      </w:r>
    </w:p>
    <w:p w:rsidR="00255DDF" w:rsidRPr="001F143C" w:rsidP="001F14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«Аққала құрастыру» ойыны.</w:t>
      </w:r>
      <w:r w:rsidRPr="001F143C" w:rsidR="001F143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:rsidR="001F143C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63FF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</w:t>
      </w:r>
      <w:r w:rsidRPr="00EA63F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EA63FF" w:rsidR="00EA63FF">
        <w:rPr>
          <w:rFonts w:ascii="Times New Roman" w:hAnsi="Times New Roman" w:cs="Times New Roman"/>
          <w:color w:val="002060"/>
          <w:sz w:val="28"/>
          <w:szCs w:val="28"/>
          <w:lang w:val="kk-KZ"/>
        </w:rPr>
        <w:t>Екі топтан топ басшылары аққаланы құрастырып шығады.</w:t>
      </w: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EA63FF">
      <w:pPr>
        <w:ind w:left="28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56439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Дене шынықтыру  сауық кештері</w:t>
      </w:r>
    </w:p>
    <w:p w:rsidR="00B56439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«Қысқы қызықтар»</w:t>
      </w: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МАД «Бауырсақ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» тобы</w:t>
      </w: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Күні: 23.02.2023ж</w:t>
      </w: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325DE1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4324350" cy="2505075"/>
            <wp:effectExtent l="0" t="0" r="9525" b="9525"/>
            <wp:docPr id="10" name="Рисунок 10" descr="D:\)ыс 0ызы0тары\IMG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)ыс 0ызы0тары\IMG_138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2" t="15876" r="4746"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374" cy="270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C85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</w:t>
      </w:r>
      <w:r w:rsidR="00A80F67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Тәрбиеші: </w:t>
      </w:r>
      <w:r w:rsidRPr="00A80F67" w:rsidR="00A80F67">
        <w:rPr>
          <w:rFonts w:ascii="Times New Roman" w:hAnsi="Times New Roman" w:cs="Times New Roman"/>
          <w:color w:val="002060"/>
          <w:sz w:val="32"/>
          <w:szCs w:val="32"/>
          <w:lang w:val="kk-KZ"/>
        </w:rPr>
        <w:t>Губайдуллина К.М</w:t>
      </w:r>
      <w:bookmarkStart w:id="0" w:name="_GoBack"/>
      <w:bookmarkEnd w:id="0"/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325DE1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A62C85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A62C85" w:rsidP="00B56439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A62C85" w:rsidP="004F3A20">
      <w:pPr>
        <w:ind w:left="28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Атырау қаласы 2023ж</w:t>
      </w:r>
    </w:p>
    <w:p w:rsidR="00A62C85" w:rsidP="00A62C85">
      <w:pPr>
        <w:ind w:left="284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A62C85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857500" cy="2295525"/>
            <wp:effectExtent l="0" t="0" r="0" b="9525"/>
            <wp:docPr id="1" name="Рисунок 1" descr="D:\)ыс 0ызы0тары\IMG_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)ыс 0ызы0тары\IMG_134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6" r="2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06" cy="229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5DE1">
        <w:rPr>
          <w:rFonts w:ascii="Times New Roman" w:hAnsi="Times New Roman" w:cs="Times New Roman"/>
          <w:noProof/>
          <w:color w:val="002060"/>
          <w:sz w:val="32"/>
          <w:szCs w:val="32"/>
          <w:lang w:val="kk-KZ" w:eastAsia="ru-RU"/>
        </w:rPr>
        <w:t xml:space="preserve"> </w:t>
      </w:r>
      <w:r w:rsidRPr="00A62C85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76525" cy="2276475"/>
            <wp:effectExtent l="0" t="0" r="9525" b="9525"/>
            <wp:docPr id="2" name="Рисунок 2" descr="D:\)ыс 0ызы0тары\IMG_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)ыс 0ызы0тары\IMG_134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7" t="19964" r="20782" b="22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12" cy="227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590" w:rsidP="00A62C85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«</w:t>
      </w:r>
      <w:r w:rsidRPr="00A62C85" w:rsidR="00A62C85"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Қар кесегін домалату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»</w:t>
      </w:r>
    </w:p>
    <w:p w:rsidR="00DC1DE4" w:rsidP="00DC1DE4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DC1DE4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552700" cy="2276475"/>
            <wp:effectExtent l="152400" t="171450" r="152400" b="161925"/>
            <wp:docPr id="3" name="Рисунок 3" descr="D:\)ыс 0ызы0тары\IMG_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)ыс 0ызы0тары\IMG_135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9" t="13712" r="15010" b="8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74" cy="227671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1DE4"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486025" cy="2276475"/>
            <wp:effectExtent l="152400" t="171450" r="161925" b="161925"/>
            <wp:docPr id="4" name="Рисунок 4" descr="D:\)ыс 0ызы0тары\IMG_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)ыс 0ызы0тары\IMG_135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4" t="19243" r="23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757" cy="22771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DE4" w:rsidP="00DC1DE4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>«</w:t>
      </w:r>
      <w:r w:rsidRPr="00DC1DE4">
        <w:rPr>
          <w:rFonts w:ascii="Times New Roman" w:hAnsi="Times New Roman" w:cs="Times New Roman"/>
          <w:b/>
          <w:i/>
          <w:sz w:val="48"/>
          <w:szCs w:val="48"/>
          <w:lang w:val="kk-KZ"/>
        </w:rPr>
        <w:t>Шаңғы тебу</w:t>
      </w: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>»</w:t>
      </w:r>
    </w:p>
    <w:p w:rsidR="00DC1DE4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DC1DE4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3019425" cy="2667000"/>
            <wp:effectExtent l="0" t="0" r="9525" b="0"/>
            <wp:docPr id="5" name="Рисунок 5" descr="D:\)ыс 0ызы0тары\IMG_1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)ыс 0ызы0тары\IMG_136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5" t="7938" r="15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748" cy="266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1DE4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2618740" cy="2628319"/>
            <wp:effectExtent l="0" t="0" r="0" b="635"/>
            <wp:docPr id="6" name="Рисунок 6" descr="D:\)ыс 0ызы0тары\IMG_1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)ыс 0ызы0тары\IMG_136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1" r="6831" b="15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761" cy="263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DE4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>Хокей таяқшасын қақпаға түсіру.</w:t>
      </w:r>
    </w:p>
    <w:p w:rsidR="00DC1DE4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DC1DE4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3276600" cy="2486025"/>
            <wp:effectExtent l="0" t="0" r="0" b="9525"/>
            <wp:docPr id="7" name="Рисунок 7" descr="D:\)ыс 0ызы0тары\IMG_1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)ыс 0ызы0тары\IMG_137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05" r="5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952" cy="248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5DE1" w:rsidR="00325DE1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2495550" cy="2543175"/>
            <wp:effectExtent l="0" t="0" r="0" b="9525"/>
            <wp:docPr id="8" name="Рисунок 8" descr="D:\)ыс 0ызы0тары\IMG_1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)ыс 0ызы0тары\IMG_137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" t="2165" r="19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023" cy="254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5DE1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               «Аққала құрастыру»</w:t>
      </w:r>
    </w:p>
    <w:p w:rsidR="00325DE1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            </w:t>
      </w:r>
      <w:r w:rsidRPr="00325DE1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4409440" cy="2618934"/>
            <wp:effectExtent l="0" t="0" r="0" b="0"/>
            <wp:docPr id="9" name="Рисунок 9" descr="D:\)ыс 0ызы0тары\IMG_1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)ыс 0ызы0тары\IMG_138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425" cy="262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DE4" w:rsidRPr="00985755" w:rsidP="00DC1DE4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4F3A20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5939790" cy="3133725"/>
            <wp:effectExtent l="0" t="0" r="3810" b="9525"/>
            <wp:docPr id="11" name="Рисунок 11" descr="E:\)ыс 0ызы0тары\IMG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)ыс 0ызы0тары\IMG_138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13" b="9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B56439">
      <w:pgSz w:w="11906" w:h="16838"/>
      <w:pgMar w:top="1134" w:right="850" w:bottom="1134" w:left="1701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CB5C0A"/>
    <w:multiLevelType w:val="hybridMultilevel"/>
    <w:tmpl w:val="803C183A"/>
    <w:lvl w:ilvl="0">
      <w:start w:val="1"/>
      <w:numFmt w:val="decimal"/>
      <w:lvlText w:val="%1-"/>
      <w:lvlJc w:val="left"/>
      <w:pPr>
        <w:ind w:left="1470" w:hanging="11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46366"/>
    <w:multiLevelType w:val="hybridMultilevel"/>
    <w:tmpl w:val="B586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C064C"/>
    <w:multiLevelType w:val="hybridMultilevel"/>
    <w:tmpl w:val="DB6655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AB9"/>
    <w:pPr>
      <w:ind w:left="720"/>
      <w:contextualSpacing/>
    </w:pPr>
  </w:style>
  <w:style w:type="paragraph" w:styleId="NoSpacing">
    <w:name w:val="No Spacing"/>
    <w:uiPriority w:val="1"/>
    <w:qFormat/>
    <w:rsid w:val="00FF64C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FF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64C6"/>
    <w:rPr>
      <w:rFonts w:ascii="Segoe UI" w:hAnsi="Segoe UI" w:cs="Segoe UI"/>
      <w:sz w:val="18"/>
      <w:szCs w:val="18"/>
    </w:rPr>
  </w:style>
  <w:style w:type="character" w:customStyle="1" w:styleId="c3">
    <w:name w:val="c3"/>
    <w:basedOn w:val="DefaultParagraphFont"/>
    <w:rsid w:val="00825CC3"/>
  </w:style>
  <w:style w:type="character" w:customStyle="1" w:styleId="c7">
    <w:name w:val="c7"/>
    <w:basedOn w:val="DefaultParagraphFont"/>
    <w:rsid w:val="0082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32</cp:revision>
  <cp:lastPrinted>2023-02-27T09:43:00Z</cp:lastPrinted>
  <dcterms:created xsi:type="dcterms:W3CDTF">2023-01-10T16:45:00Z</dcterms:created>
  <dcterms:modified xsi:type="dcterms:W3CDTF">2024-06-18T01:43:00Z</dcterms:modified>
</cp:coreProperties>
</file>